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09C" w:rsidRPr="00E03318" w:rsidRDefault="00486BF2">
      <w:pPr>
        <w:rPr>
          <w:sz w:val="32"/>
          <w:szCs w:val="32"/>
          <w:u w:val="single"/>
        </w:rPr>
      </w:pPr>
      <w:r w:rsidRPr="00E03318">
        <w:rPr>
          <w:i/>
          <w:iCs/>
          <w:sz w:val="32"/>
          <w:szCs w:val="32"/>
          <w:u w:val="single"/>
        </w:rPr>
        <w:t>The Floating Man</w:t>
      </w:r>
      <w:r w:rsidRPr="00E03318">
        <w:rPr>
          <w:sz w:val="32"/>
          <w:szCs w:val="32"/>
          <w:u w:val="single"/>
        </w:rPr>
        <w:t xml:space="preserve"> Still Image </w:t>
      </w:r>
      <w:r w:rsidR="00E03318">
        <w:rPr>
          <w:sz w:val="32"/>
          <w:szCs w:val="32"/>
          <w:u w:val="single"/>
        </w:rPr>
        <w:t>D</w:t>
      </w:r>
      <w:r w:rsidRPr="00E03318">
        <w:rPr>
          <w:sz w:val="32"/>
          <w:szCs w:val="32"/>
          <w:u w:val="single"/>
        </w:rPr>
        <w:t>escriptions</w:t>
      </w:r>
    </w:p>
    <w:p w:rsidR="00486BF2" w:rsidRDefault="00486BF2"/>
    <w:p w:rsidR="00486BF2" w:rsidRDefault="00486BF2">
      <w:r>
        <w:t xml:space="preserve">Contact Michael V. Smith if you have any questions:  </w:t>
      </w:r>
      <w:hyperlink r:id="rId4" w:history="1">
        <w:r w:rsidRPr="00582177">
          <w:rPr>
            <w:rStyle w:val="Hyperlink"/>
          </w:rPr>
          <w:t>peanutdaclown@gmail.com</w:t>
        </w:r>
      </w:hyperlink>
      <w:r>
        <w:t xml:space="preserve"> or text 250-718-3366</w:t>
      </w:r>
    </w:p>
    <w:p w:rsidR="00486BF2" w:rsidRDefault="00486BF2"/>
    <w:p w:rsidR="00E03318" w:rsidRDefault="00E03318"/>
    <w:p w:rsidR="00486BF2" w:rsidRDefault="00486BF2">
      <w:r w:rsidRPr="00486BF2">
        <w:t>03_FloatingMan_Still_1.150.1.jpg</w:t>
      </w:r>
      <w:r>
        <w:t xml:space="preserve">:  A white man in a red ball cap standing at a bus stop checks out the clown beside him, wearing </w:t>
      </w:r>
      <w:r>
        <w:t xml:space="preserve">a colourful outfit </w:t>
      </w:r>
      <w:r>
        <w:t>with a pink tutu</w:t>
      </w:r>
      <w:r w:rsidRPr="00486BF2">
        <w:t xml:space="preserve"> </w:t>
      </w:r>
      <w:r>
        <w:t>and</w:t>
      </w:r>
      <w:r>
        <w:t xml:space="preserve"> </w:t>
      </w:r>
      <w:r>
        <w:t>white bunny ears</w:t>
      </w:r>
      <w:r>
        <w:t xml:space="preserve">. </w:t>
      </w:r>
    </w:p>
    <w:p w:rsidR="00AD5695" w:rsidRDefault="00AD5695"/>
    <w:p w:rsidR="00AD5695" w:rsidRDefault="00AD5695">
      <w:r w:rsidRPr="00AD5695">
        <w:t>05_FloatingMan_Still_1.210.1.jpg</w:t>
      </w:r>
      <w:r>
        <w:t xml:space="preserve">:  A white-faced clown in a colourful outfit, including a pink tutu and white bunny ears, holds up an illegible sign on the side of a highway. </w:t>
      </w:r>
    </w:p>
    <w:p w:rsidR="00AD5695" w:rsidRDefault="00AD5695"/>
    <w:p w:rsidR="00AD5695" w:rsidRDefault="00AD5695">
      <w:r w:rsidRPr="00AD5695">
        <w:t>08_FloatingMan_Still_1.241.1.jpg</w:t>
      </w:r>
      <w:r>
        <w:t xml:space="preserve">:  </w:t>
      </w:r>
      <w:r>
        <w:t>A white-faced clown in a colourful outfit, including a pink tutu and white bunny ears,</w:t>
      </w:r>
      <w:r>
        <w:t xml:space="preserve"> lounges in a cluttered room. </w:t>
      </w:r>
    </w:p>
    <w:p w:rsidR="00AD5695" w:rsidRDefault="00AD5695"/>
    <w:p w:rsidR="00AD5695" w:rsidRDefault="00AD5695">
      <w:r w:rsidRPr="00AD5695">
        <w:t>10_FloatingMan_Still_1.309.2.jpg</w:t>
      </w:r>
      <w:r>
        <w:t xml:space="preserve">:  A figure of a person in a head-to-toe black body suit, so their features are also disguised, walks down a populated city sidewalk. </w:t>
      </w:r>
    </w:p>
    <w:p w:rsidR="0034009C" w:rsidRDefault="0034009C"/>
    <w:p w:rsidR="0034009C" w:rsidRDefault="0034009C">
      <w:r w:rsidRPr="0034009C">
        <w:t>12_FloatingMan_Still_dot_045.JPG</w:t>
      </w:r>
      <w:r>
        <w:t xml:space="preserve">: </w:t>
      </w:r>
      <w:r w:rsidR="000420C3">
        <w:t xml:space="preserve">A figure of a person in a full head-to-toe polka dot body suit makes a pose with their body squatting and their head tucked between their knees, but with their long arms extended in a straight line stretching out from either side of their body. </w:t>
      </w:r>
    </w:p>
    <w:p w:rsidR="000420C3" w:rsidRDefault="000420C3"/>
    <w:p w:rsidR="000420C3" w:rsidRDefault="000420C3">
      <w:r w:rsidRPr="000420C3">
        <w:t>13_FloatingMan_mvs_090.JPG</w:t>
      </w:r>
      <w:r>
        <w:t xml:space="preserve">:  A bald white man, in a pink beaded skullcap and a one-piece hot pink and black bathing suit and matching stilettos, squats with his knees spread wide, in a sexy pose with his hands lightly touching the white floor in front of him. </w:t>
      </w:r>
    </w:p>
    <w:sectPr w:rsidR="00042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F2"/>
    <w:rsid w:val="000420C3"/>
    <w:rsid w:val="0034009C"/>
    <w:rsid w:val="00486BF2"/>
    <w:rsid w:val="005436E6"/>
    <w:rsid w:val="0071609C"/>
    <w:rsid w:val="009803BE"/>
    <w:rsid w:val="00AD5695"/>
    <w:rsid w:val="00B87B26"/>
    <w:rsid w:val="00C97CF8"/>
    <w:rsid w:val="00E0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90CB8"/>
  <w15:chartTrackingRefBased/>
  <w15:docId w15:val="{E1809D4B-6086-684A-8C54-C3E020A6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anutdaclow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mvsmith</dc:creator>
  <cp:keywords/>
  <dc:description/>
  <cp:lastModifiedBy>mvsmith</cp:lastModifiedBy>
  <cp:revision>4</cp:revision>
  <dcterms:created xsi:type="dcterms:W3CDTF">2023-07-13T16:20:00Z</dcterms:created>
  <dcterms:modified xsi:type="dcterms:W3CDTF">2023-07-13T16:56:00Z</dcterms:modified>
</cp:coreProperties>
</file>