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D0E9F" w14:textId="77777777" w:rsidR="00B1000E" w:rsidRDefault="00B1000E" w:rsidP="00B1000E">
      <w:r>
        <w:t xml:space="preserve">Jessica Makinson is a writer, director, actor and voice-over artist based in Los Angeles. She is best known for her 15 seasons as a series regular on Trey Parker and Matt Stone’s Emmy Award winning SOUTH PARK. </w:t>
      </w:r>
    </w:p>
    <w:p w14:paraId="5FB6A734" w14:textId="77777777" w:rsidR="00B1000E" w:rsidRDefault="00B1000E" w:rsidP="00B1000E"/>
    <w:p w14:paraId="7D394DA1" w14:textId="77777777" w:rsidR="00B1000E" w:rsidRDefault="00B1000E" w:rsidP="00B1000E">
      <w:r>
        <w:t xml:space="preserve">As a writer, Makinson sold her first pilot, JENN JEFFRIES: PROFESSIONAL STALKER, to Comedy Central. As a director, her first short, SKIN, premiered at Fantasia Film Festival with the all-female-directed block of genre shorts, BORN OF WOMAN, which went on to tour at festivals around the world. Her second short, SEXXY DANCER, premiered at Marfa Film Festival and earned a rave review from Vogue: “Laughter bellowed through the audience during Jessica Makinson’s hilarious short film…” She is currently in post-production on her next short “The Sisters Lee” starring Janet Varney (Stan Against Evil) and Michael Hitchcock (Best in Show). </w:t>
      </w:r>
    </w:p>
    <w:p w14:paraId="1A640E3B" w14:textId="77777777" w:rsidR="00B1000E" w:rsidRDefault="00B1000E" w:rsidP="00B1000E">
      <w:r>
        <w:t xml:space="preserve">Makinson’s first feature script DisPlaceMent was a second-round selection for the Sundance Screenwriters Lab 2020 and a quarter-finalist in the ScreenCraft Film Fund Fall 2019. </w:t>
      </w:r>
    </w:p>
    <w:p w14:paraId="0B82A0EA" w14:textId="77777777" w:rsidR="00B1000E" w:rsidRDefault="00B1000E" w:rsidP="00B1000E"/>
    <w:p w14:paraId="2D63DC51" w14:textId="52CDFF18" w:rsidR="00B1000E" w:rsidRDefault="00B1000E" w:rsidP="00B1000E">
      <w:r>
        <w:t>Makinson has shadowed directors Michael Blieden (</w:t>
      </w:r>
      <w:proofErr w:type="spellStart"/>
      <w:r>
        <w:t>TVLand’s</w:t>
      </w:r>
      <w:proofErr w:type="spellEnd"/>
      <w:r>
        <w:t xml:space="preserve"> TEACHERS) and Tom Stern (Comedy Central’s CRANK YANKERS). </w:t>
      </w:r>
      <w:r>
        <w:t xml:space="preserve">She continues to write and develop her own projects as well as more opportunities for shadowing. </w:t>
      </w:r>
      <w:bookmarkStart w:id="0" w:name="_GoBack"/>
      <w:bookmarkEnd w:id="0"/>
    </w:p>
    <w:p w14:paraId="3500D9F2" w14:textId="77777777" w:rsidR="002A66E4" w:rsidRDefault="002A66E4"/>
    <w:sectPr w:rsidR="002A66E4" w:rsidSect="003A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3A"/>
    <w:rsid w:val="002A66E4"/>
    <w:rsid w:val="003A7779"/>
    <w:rsid w:val="0097563A"/>
    <w:rsid w:val="00B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F603A"/>
  <w15:chartTrackingRefBased/>
  <w15:docId w15:val="{01B7F7BC-13EC-A541-8303-3AE8266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1058</Characters>
  <Application>Microsoft Office Word</Application>
  <DocSecurity>0</DocSecurity>
  <Lines>19</Lines>
  <Paragraphs>4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2020-07-21T06:26:00Z</dcterms:created>
  <dcterms:modified xsi:type="dcterms:W3CDTF">2020-07-21T06:28:00Z</dcterms:modified>
</cp:coreProperties>
</file>