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BAB3E" w14:textId="10498399" w:rsidR="00E86420" w:rsidRDefault="004C29D2">
      <w:pPr>
        <w:rPr>
          <w:lang w:val="en-GB"/>
        </w:rPr>
      </w:pPr>
      <w:r>
        <w:rPr>
          <w:lang w:val="en-GB"/>
        </w:rPr>
        <w:t>Descent, by Janet Lees</w:t>
      </w:r>
    </w:p>
    <w:p w14:paraId="4E463AE9" w14:textId="77777777" w:rsidR="004C29D2" w:rsidRDefault="004C29D2">
      <w:pPr>
        <w:rPr>
          <w:lang w:val="en-GB"/>
        </w:rPr>
      </w:pPr>
    </w:p>
    <w:p w14:paraId="6F4A46AB" w14:textId="017706A3" w:rsidR="004C29D2" w:rsidRDefault="004C29D2">
      <w:pPr>
        <w:rPr>
          <w:lang w:val="en-GB"/>
        </w:rPr>
      </w:pPr>
      <w:r>
        <w:rPr>
          <w:lang w:val="en-GB"/>
        </w:rPr>
        <w:t>Log line:</w:t>
      </w:r>
    </w:p>
    <w:p w14:paraId="7A0BCAA8" w14:textId="316A90CF" w:rsidR="004C29D2" w:rsidRDefault="004C29D2">
      <w:pPr>
        <w:rPr>
          <w:lang w:val="en-GB"/>
        </w:rPr>
      </w:pPr>
    </w:p>
    <w:p w14:paraId="7FF6C343" w14:textId="75CDAAF4" w:rsidR="004C29D2" w:rsidRPr="004C29D2" w:rsidRDefault="004C29D2">
      <w:r w:rsidRPr="004C29D2">
        <w:t>A poetry film based on a poem I made from perfume brand names. Coco Chanel said, 'A woman who doesn't wear perfume has no future'. Descent is an anagram of 'scented'. Go figure.</w:t>
      </w:r>
    </w:p>
    <w:sectPr w:rsidR="004C29D2" w:rsidRPr="004C2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D2"/>
    <w:rsid w:val="00085975"/>
    <w:rsid w:val="00364026"/>
    <w:rsid w:val="004C29D2"/>
    <w:rsid w:val="00E1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C97ADC"/>
  <w15:chartTrackingRefBased/>
  <w15:docId w15:val="{99F75BE3-7F68-884D-B137-DB0F0B06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 Light" w:eastAsiaTheme="minorHAnsi" w:hAnsi="Avenir Light" w:cs="Times New Roman (Body CS)"/>
        <w:sz w:val="22"/>
        <w:szCs w:val="24"/>
        <w:lang w:val="en-I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174</Characters>
  <Application>Microsoft Office Word</Application>
  <DocSecurity>0</DocSecurity>
  <Lines>2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jpx10@me.com</dc:creator>
  <cp:keywords/>
  <dc:description/>
  <cp:lastModifiedBy>jpx10@me.com</cp:lastModifiedBy>
  <cp:revision>1</cp:revision>
  <dcterms:created xsi:type="dcterms:W3CDTF">2020-06-27T11:32:00Z</dcterms:created>
  <dcterms:modified xsi:type="dcterms:W3CDTF">2020-06-27T11:33:00Z</dcterms:modified>
</cp:coreProperties>
</file>